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-749300</wp:posOffset>
                </wp:positionH>
                <wp:positionV relativeFrom="paragraph">
                  <wp:posOffset>-558800</wp:posOffset>
                </wp:positionV>
                <wp:extent cx="793750" cy="582295"/>
                <wp:effectExtent l="0" t="0" r="6350" b="82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" cy="582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附件2：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9pt;margin-top:-44pt;height:45.85pt;width:62.5pt;z-index:251659264;mso-width-relative:page;mso-height-relative:page;" fillcolor="#FFFFFF [3201]" filled="t" stroked="f" coordsize="21600,21600" o:gfxdata="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zvHfitMAAAAIAQAADwAAAAAAAAAB&#10;ACAAAAAiAAAAZHJzL2Rvd25yZXYueG1sUEsBAhQAFAAAAAgAh07iQJWP/G5OAgAAjgQAAA4AAAAA&#10;AAAAAQAgAAAAIgEAAGRycy9lMm9Eb2MueG1sUEsFBgAAAAAGAAYAWQEAAOI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附件2：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中国建筑学会最美科技工作单位申请表</w:t>
      </w:r>
    </w:p>
    <w:tbl>
      <w:tblPr>
        <w:tblStyle w:val="6"/>
        <w:tblpPr w:leftFromText="180" w:rightFromText="180" w:vertAnchor="text" w:tblpX="1" w:tblpY="289"/>
        <w:tblW w:w="90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98"/>
        <w:gridCol w:w="3674"/>
        <w:gridCol w:w="1546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5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3674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Theme="minorEastAsia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须盖章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54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会 员 号</w:t>
            </w:r>
          </w:p>
        </w:tc>
        <w:tc>
          <w:tcPr>
            <w:tcW w:w="226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5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3674" w:type="dxa"/>
            <w:vAlign w:val="center"/>
          </w:tcPr>
          <w:p>
            <w:pPr>
              <w:spacing w:line="400" w:lineRule="exact"/>
              <w:ind w:left="240" w:hanging="240" w:hangingChars="10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    编</w:t>
            </w:r>
          </w:p>
        </w:tc>
        <w:tc>
          <w:tcPr>
            <w:tcW w:w="226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59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单位</w:t>
            </w: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36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5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71" w:hRule="atLeast"/>
        </w:trPr>
        <w:tc>
          <w:tcPr>
            <w:tcW w:w="159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单位</w:t>
            </w:r>
            <w:r>
              <w:rPr>
                <w:rFonts w:hint="default"/>
                <w:sz w:val="24"/>
              </w:rPr>
              <w:t>简介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（500字左右）</w:t>
            </w:r>
          </w:p>
        </w:tc>
        <w:tc>
          <w:tcPr>
            <w:tcW w:w="7483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</w:trPr>
        <w:tc>
          <w:tcPr>
            <w:tcW w:w="1598" w:type="dxa"/>
            <w:vAlign w:val="center"/>
          </w:tcPr>
          <w:p>
            <w:pPr>
              <w:pStyle w:val="2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助力城乡高质量发展、服务国家科技战略等方面有所贡献（50-200字）</w:t>
            </w:r>
          </w:p>
        </w:tc>
        <w:tc>
          <w:tcPr>
            <w:tcW w:w="7483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24" w:hRule="atLeast"/>
        </w:trPr>
        <w:tc>
          <w:tcPr>
            <w:tcW w:w="1598" w:type="dxa"/>
            <w:vAlign w:val="center"/>
          </w:tcPr>
          <w:p>
            <w:pPr>
              <w:pStyle w:val="2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科技工作者日感言（50-200字）</w:t>
            </w:r>
          </w:p>
        </w:tc>
        <w:tc>
          <w:tcPr>
            <w:tcW w:w="7483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59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推荐的最美科技工作者</w:t>
            </w:r>
          </w:p>
        </w:tc>
        <w:tc>
          <w:tcPr>
            <w:tcW w:w="36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5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pStyle w:val="2"/>
        <w:rPr>
          <w:rFonts w:hint="default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>注：团体会员单位须附至少1张单位照片；推荐的最美科技工作者须同时填写附件1《中国建筑学会最美科技工作者推荐表》。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mNDgxYTY5MDQyMTgwMjZkOGRlOTNjNmQ2MjJlNDMifQ=="/>
  </w:docVars>
  <w:rsids>
    <w:rsidRoot w:val="67A92B80"/>
    <w:rsid w:val="10291D0E"/>
    <w:rsid w:val="1222450A"/>
    <w:rsid w:val="15343F3F"/>
    <w:rsid w:val="195E58FD"/>
    <w:rsid w:val="1A8213CC"/>
    <w:rsid w:val="1B1A5E83"/>
    <w:rsid w:val="1D3734A0"/>
    <w:rsid w:val="1DB36827"/>
    <w:rsid w:val="1DC8745F"/>
    <w:rsid w:val="21412B8D"/>
    <w:rsid w:val="245D268A"/>
    <w:rsid w:val="24880BFE"/>
    <w:rsid w:val="29024FC9"/>
    <w:rsid w:val="2F1741EE"/>
    <w:rsid w:val="307438FA"/>
    <w:rsid w:val="30F222FD"/>
    <w:rsid w:val="33032395"/>
    <w:rsid w:val="332F118C"/>
    <w:rsid w:val="344965C7"/>
    <w:rsid w:val="36985AAF"/>
    <w:rsid w:val="39925BD5"/>
    <w:rsid w:val="3D0426A0"/>
    <w:rsid w:val="4A7F7BB9"/>
    <w:rsid w:val="4E53132C"/>
    <w:rsid w:val="5BA637FE"/>
    <w:rsid w:val="62FF5D21"/>
    <w:rsid w:val="67A92B80"/>
    <w:rsid w:val="71FD5B54"/>
    <w:rsid w:val="780C3C8E"/>
    <w:rsid w:val="78DA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标题 1 Char"/>
    <w:link w:val="3"/>
    <w:qFormat/>
    <w:uiPriority w:val="0"/>
    <w:rPr>
      <w:rFonts w:eastAsia="黑体" w:asciiTheme="minorAscii" w:hAnsiTheme="minorAscii"/>
      <w:b/>
      <w:kern w:val="44"/>
      <w:sz w:val="4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1">
    <w:name w:val="font51"/>
    <w:qFormat/>
    <w:uiPriority w:val="0"/>
    <w:rPr>
      <w:rFonts w:hint="eastAsia" w:ascii="宋体" w:hAnsi="宋体" w:eastAsia="宋体" w:cs="宋体"/>
      <w:b/>
      <w:color w:val="000000"/>
      <w:sz w:val="48"/>
      <w:szCs w:val="48"/>
      <w:u w:val="none"/>
    </w:rPr>
  </w:style>
  <w:style w:type="paragraph" w:customStyle="1" w:styleId="12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294</Words>
  <Characters>313</Characters>
  <Lines>0</Lines>
  <Paragraphs>0</Paragraphs>
  <TotalTime>9</TotalTime>
  <ScaleCrop>false</ScaleCrop>
  <LinksUpToDate>false</LinksUpToDate>
  <CharactersWithSpaces>335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2022-05-11T05:44:00Z</dcterms:created>
  <dc:creator>臧小奥</dc:creator>
  <cp:lastModifiedBy>ASC 冷亮</cp:lastModifiedBy>
  <dcterms:modified xsi:type="dcterms:W3CDTF">2022-05-21T01:24:32Z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A85939FB59AF4401BCF177A75FEBEE4E</vt:lpwstr>
  </property>
</Properties>
</file>